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9F3DA" w14:textId="58F71F6B" w:rsidR="005844D7" w:rsidRPr="00EE6592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32"/>
          <w:szCs w:val="32"/>
        </w:rPr>
      </w:pPr>
      <w:bookmarkStart w:id="0" w:name="_GoBack"/>
      <w:r w:rsidRPr="00EE6592">
        <w:rPr>
          <w:b/>
          <w:color w:val="000000"/>
          <w:sz w:val="32"/>
          <w:szCs w:val="32"/>
        </w:rPr>
        <w:t>АДМИНИСТРАЦИЯ</w:t>
      </w:r>
      <w:r w:rsidR="00487540">
        <w:rPr>
          <w:b/>
          <w:color w:val="000000"/>
          <w:sz w:val="32"/>
          <w:szCs w:val="32"/>
        </w:rPr>
        <w:t xml:space="preserve"> </w:t>
      </w:r>
      <w:r w:rsidR="00EE6592" w:rsidRPr="00EE6592">
        <w:rPr>
          <w:b/>
          <w:color w:val="000000"/>
          <w:sz w:val="32"/>
          <w:szCs w:val="32"/>
        </w:rPr>
        <w:t>КАЙЛИНСКОГО СЕЛЬСОВЕТА МОШКОВСКОГО РАЙОНА</w:t>
      </w:r>
      <w:r w:rsidR="00487540">
        <w:rPr>
          <w:b/>
          <w:color w:val="000000"/>
          <w:sz w:val="32"/>
          <w:szCs w:val="32"/>
        </w:rPr>
        <w:t xml:space="preserve"> </w:t>
      </w:r>
      <w:r w:rsidRPr="00EE6592">
        <w:rPr>
          <w:b/>
          <w:color w:val="000000"/>
          <w:sz w:val="32"/>
          <w:szCs w:val="32"/>
        </w:rPr>
        <w:t>НОВОСИБИРСКОЙ ОБЛАСТИ</w:t>
      </w:r>
    </w:p>
    <w:p w14:paraId="4FCCD89F" w14:textId="77777777" w:rsidR="005844D7" w:rsidRPr="00EE6592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32"/>
          <w:szCs w:val="32"/>
        </w:rPr>
      </w:pPr>
      <w:r w:rsidRPr="00EE6592">
        <w:rPr>
          <w:b/>
          <w:color w:val="000000"/>
          <w:sz w:val="32"/>
          <w:szCs w:val="32"/>
        </w:rPr>
        <w:t> </w:t>
      </w:r>
    </w:p>
    <w:p w14:paraId="009F3138" w14:textId="7AB2FAB2" w:rsidR="005844D7" w:rsidRPr="00EE6592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32"/>
          <w:szCs w:val="32"/>
        </w:rPr>
      </w:pPr>
      <w:r w:rsidRPr="00EE6592">
        <w:rPr>
          <w:b/>
          <w:color w:val="000000"/>
          <w:sz w:val="32"/>
          <w:szCs w:val="32"/>
        </w:rPr>
        <w:t>ПОСТАНОВЛЕНИЕ</w:t>
      </w:r>
    </w:p>
    <w:p w14:paraId="2613E1D8" w14:textId="77777777" w:rsidR="009C4280" w:rsidRPr="007E751E" w:rsidRDefault="009C4280" w:rsidP="009C4280">
      <w:pPr>
        <w:pStyle w:val="af4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14:paraId="63CBE293" w14:textId="77777777" w:rsidR="002A0C1A" w:rsidRPr="007E751E" w:rsidRDefault="002A0C1A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1FC009B4" w14:textId="269C3E53" w:rsidR="002A0C1A" w:rsidRPr="007E751E" w:rsidRDefault="005844D7" w:rsidP="005844D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7E751E">
        <w:rPr>
          <w:color w:val="000000"/>
          <w:sz w:val="28"/>
          <w:szCs w:val="28"/>
        </w:rPr>
        <w:t xml:space="preserve">от </w:t>
      </w:r>
      <w:r w:rsidR="0067232D">
        <w:rPr>
          <w:color w:val="000000"/>
          <w:sz w:val="28"/>
          <w:szCs w:val="28"/>
        </w:rPr>
        <w:t>03.03.2022                                                                                                          № 7</w:t>
      </w:r>
      <w:r w:rsidRPr="007E751E">
        <w:rPr>
          <w:color w:val="000000"/>
          <w:sz w:val="28"/>
          <w:szCs w:val="28"/>
        </w:rPr>
        <w:t xml:space="preserve"> </w:t>
      </w:r>
    </w:p>
    <w:p w14:paraId="4C656B73" w14:textId="77777777" w:rsidR="002A0C1A" w:rsidRPr="007E751E" w:rsidRDefault="002A0C1A" w:rsidP="005844D7">
      <w:pPr>
        <w:jc w:val="center"/>
        <w:rPr>
          <w:b/>
          <w:szCs w:val="28"/>
        </w:rPr>
      </w:pPr>
    </w:p>
    <w:p w14:paraId="69D80AF1" w14:textId="07B6D96B" w:rsidR="002A0C1A" w:rsidRPr="00487540" w:rsidRDefault="002A0C1A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54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A0532">
        <w:rPr>
          <w:rFonts w:ascii="Times New Roman" w:hAnsi="Times New Roman" w:cs="Times New Roman"/>
          <w:b/>
          <w:bCs/>
          <w:sz w:val="28"/>
          <w:szCs w:val="28"/>
        </w:rPr>
        <w:t>б утверждении положения о коми</w:t>
      </w:r>
      <w:r w:rsidR="00313B2A">
        <w:rPr>
          <w:rFonts w:ascii="Times New Roman" w:hAnsi="Times New Roman" w:cs="Times New Roman"/>
          <w:b/>
          <w:bCs/>
          <w:sz w:val="28"/>
          <w:szCs w:val="28"/>
        </w:rPr>
        <w:t>ссии по соблюдению требований к служебному поведению муниципальных служащих и урегулированию конфли</w:t>
      </w:r>
      <w:r w:rsidR="0067232D">
        <w:rPr>
          <w:rFonts w:ascii="Times New Roman" w:hAnsi="Times New Roman" w:cs="Times New Roman"/>
          <w:b/>
          <w:bCs/>
          <w:sz w:val="28"/>
          <w:szCs w:val="28"/>
        </w:rPr>
        <w:t xml:space="preserve">ктов интересов в администрации </w:t>
      </w:r>
      <w:r w:rsidR="00313B2A">
        <w:rPr>
          <w:rFonts w:ascii="Times New Roman" w:hAnsi="Times New Roman" w:cs="Times New Roman"/>
          <w:b/>
          <w:bCs/>
          <w:sz w:val="28"/>
          <w:szCs w:val="28"/>
        </w:rPr>
        <w:t xml:space="preserve">Кайлинского сельсовета Мошковского района Новосибирской области </w:t>
      </w:r>
    </w:p>
    <w:p w14:paraId="7B8FCF1B" w14:textId="77777777" w:rsidR="005844D7" w:rsidRPr="007E751E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70949A6" w14:textId="0C1F6FDB" w:rsidR="00DC1A41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</w:p>
    <w:p w14:paraId="2D12E6A6" w14:textId="77777777" w:rsidR="001A0532" w:rsidRPr="007E751E" w:rsidRDefault="001A0532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5B557A" w14:textId="0067B534" w:rsidR="00DC1A41" w:rsidRPr="007E751E" w:rsidRDefault="005825E6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A47B03" w:rsidRPr="007E75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E6592">
        <w:rPr>
          <w:rFonts w:ascii="Times New Roman" w:hAnsi="Times New Roman" w:cs="Times New Roman"/>
          <w:sz w:val="28"/>
          <w:szCs w:val="28"/>
        </w:rPr>
        <w:t>администрации Кайлинского сельсовета Мошковского района Новосибирской области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C04F5F" w14:textId="505D0A5F" w:rsidR="001A0532" w:rsidRPr="001A0532" w:rsidRDefault="005825E6" w:rsidP="001A05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532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1A0532" w:rsidRPr="001A0532">
        <w:rPr>
          <w:rFonts w:ascii="Times New Roman" w:hAnsi="Times New Roman" w:cs="Times New Roman"/>
          <w:sz w:val="28"/>
          <w:szCs w:val="28"/>
        </w:rPr>
        <w:t>Признать постановление администрации Кайлинского сельсовета Мошковског</w:t>
      </w:r>
      <w:r w:rsidR="001A0532"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 </w:t>
      </w:r>
      <w:r w:rsidR="001A0532" w:rsidRPr="001A0532">
        <w:rPr>
          <w:rFonts w:ascii="Times New Roman" w:hAnsi="Times New Roman" w:cs="Times New Roman"/>
          <w:sz w:val="28"/>
          <w:szCs w:val="28"/>
        </w:rPr>
        <w:t>от 08.03.2011 № 14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Кайлинского сельсовета» утратившим силу.</w:t>
      </w:r>
    </w:p>
    <w:p w14:paraId="18A9B558" w14:textId="165AC157" w:rsidR="00DC1A41" w:rsidRPr="007E751E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71A1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периодическом печатном издании </w:t>
      </w:r>
      <w:r w:rsidR="00487540" w:rsidRPr="00487540">
        <w:rPr>
          <w:rFonts w:ascii="Times New Roman" w:hAnsi="Times New Roman" w:cs="Times New Roman"/>
          <w:color w:val="000000"/>
          <w:sz w:val="28"/>
          <w:szCs w:val="28"/>
        </w:rPr>
        <w:t>«Вестник Кайлинского сельсовета»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</w:t>
      </w:r>
      <w:r w:rsidR="00AC5CFF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7540">
        <w:rPr>
          <w:rFonts w:ascii="Times New Roman" w:hAnsi="Times New Roman" w:cs="Times New Roman"/>
          <w:sz w:val="28"/>
          <w:szCs w:val="28"/>
        </w:rPr>
        <w:t>администрации Кайлинского сельсовета Мошковского района Новосибирской области</w:t>
      </w:r>
      <w:r w:rsidR="00487540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9EBBBF" w14:textId="20885450" w:rsidR="005844D7" w:rsidRPr="007E751E" w:rsidRDefault="005825E6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7540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64786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8B2703" w14:textId="77777777" w:rsidR="00487540" w:rsidRPr="00DC0E20" w:rsidRDefault="00487540" w:rsidP="00487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20">
        <w:rPr>
          <w:rFonts w:ascii="Times New Roman" w:hAnsi="Times New Roman" w:cs="Times New Roman"/>
          <w:sz w:val="28"/>
          <w:szCs w:val="28"/>
        </w:rPr>
        <w:t>Глава Кайлинского сельсовета</w:t>
      </w:r>
    </w:p>
    <w:p w14:paraId="65817014" w14:textId="6541CDB4" w:rsidR="00B34E1F" w:rsidRPr="007E751E" w:rsidRDefault="00487540" w:rsidP="001A053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  <w:r w:rsidRPr="00DC0E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П.В. Чернов</w:t>
      </w:r>
      <w:r w:rsidR="00B34E1F" w:rsidRPr="007E751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31B5A175" w14:textId="77777777" w:rsidR="005844D7" w:rsidRPr="007E751E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14:paraId="1FFFD874" w14:textId="77777777" w:rsidR="005844D7" w:rsidRPr="007E751E" w:rsidRDefault="005844D7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14:paraId="351F908A" w14:textId="0B052A9C" w:rsidR="005844D7" w:rsidRPr="00487540" w:rsidRDefault="00487540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7540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Кайлинского сельсовета Мошковского района Новосибирской области</w:t>
      </w:r>
    </w:p>
    <w:p w14:paraId="16F8D308" w14:textId="22BC7016" w:rsidR="00C009CF" w:rsidRPr="007E751E" w:rsidRDefault="00B34E1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232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7232D" w:rsidRPr="0067232D">
        <w:rPr>
          <w:rFonts w:ascii="Times New Roman" w:hAnsi="Times New Roman" w:cs="Times New Roman"/>
          <w:color w:val="000000"/>
          <w:sz w:val="28"/>
          <w:szCs w:val="28"/>
        </w:rPr>
        <w:t>03.03.2022</w:t>
      </w:r>
      <w:r w:rsidRPr="0067232D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67232D" w:rsidRPr="0067232D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14:paraId="62C485AA" w14:textId="77777777" w:rsidR="00DC501E" w:rsidRPr="007E751E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848A799" w14:textId="77777777" w:rsidR="00B34E1F" w:rsidRPr="007E751E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24E16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A7526E9" w14:textId="793508EC" w:rsidR="00DC501E" w:rsidRPr="00487540" w:rsidRDefault="00C009CF" w:rsidP="00487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7E751E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в </w:t>
      </w:r>
      <w:r w:rsidR="00487540" w:rsidRPr="00487540">
        <w:rPr>
          <w:rFonts w:ascii="Times New Roman" w:hAnsi="Times New Roman" w:cs="Times New Roman"/>
          <w:b/>
          <w:sz w:val="28"/>
          <w:szCs w:val="28"/>
        </w:rPr>
        <w:t>администрации Кайлинского сельсовета Мошковского района Новосибирской области</w:t>
      </w:r>
    </w:p>
    <w:p w14:paraId="4B627184" w14:textId="3ECAA73B" w:rsidR="00476C6A" w:rsidRPr="007E751E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урегу</w:t>
      </w:r>
      <w:r w:rsidR="00487540">
        <w:rPr>
          <w:rFonts w:ascii="Times New Roman" w:hAnsi="Times New Roman" w:cs="Times New Roman"/>
          <w:color w:val="000000"/>
          <w:sz w:val="28"/>
          <w:szCs w:val="28"/>
        </w:rPr>
        <w:t xml:space="preserve">лированию конфликтов интересов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487540">
        <w:rPr>
          <w:rFonts w:ascii="Times New Roman" w:hAnsi="Times New Roman" w:cs="Times New Roman"/>
          <w:sz w:val="28"/>
          <w:szCs w:val="28"/>
        </w:rPr>
        <w:t>администрации Кайлинского сельсовета Мошковского района Новосибирской области</w:t>
      </w:r>
      <w:r w:rsidR="00476C6A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</w:p>
    <w:p w14:paraId="1AA9A9A0" w14:textId="2BC28D1B" w:rsidR="00C009CF" w:rsidRPr="007E751E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487540">
        <w:rPr>
          <w:rFonts w:ascii="Times New Roman" w:hAnsi="Times New Roman" w:cs="Times New Roman"/>
          <w:sz w:val="28"/>
          <w:szCs w:val="28"/>
        </w:rPr>
        <w:t>администрации Кайлинского сельсовета Мошковского района Новосибирской области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79DD1C57" w14:textId="7D417E59" w:rsidR="00C009CF" w:rsidRPr="00487540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="00487540">
        <w:rPr>
          <w:rFonts w:ascii="Times New Roman" w:hAnsi="Times New Roman" w:cs="Times New Roman"/>
          <w:sz w:val="28"/>
          <w:szCs w:val="28"/>
        </w:rPr>
        <w:t>администрации Кайлинского сельсовета Мошковского района Новосибирской области</w:t>
      </w:r>
      <w:r w:rsidR="003057B7" w:rsidRPr="00487540">
        <w:rPr>
          <w:rFonts w:ascii="Times New Roman" w:hAnsi="Times New Roman" w:cs="Times New Roman"/>
          <w:bCs/>
          <w:sz w:val="28"/>
          <w:szCs w:val="28"/>
        </w:rPr>
        <w:t>:</w:t>
      </w:r>
    </w:p>
    <w:p w14:paraId="32951ECE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1DCB9F94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14:paraId="27B5A2F8" w14:textId="77777777"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7E39D264" w14:textId="77777777"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B493F6A" w14:textId="77777777"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>-7 статьи 7.1</w:t>
      </w:r>
      <w:r w:rsidR="001F449B" w:rsidRPr="007E751E">
        <w:t xml:space="preserve">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14128D5E" w14:textId="77777777"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14:paraId="26C60A0B" w14:textId="3C0BA110"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487540">
        <w:rPr>
          <w:rFonts w:ascii="Times New Roman" w:hAnsi="Times New Roman" w:cs="Times New Roman"/>
          <w:sz w:val="28"/>
          <w:szCs w:val="28"/>
        </w:rPr>
        <w:t>администрации Кайлинского сельсовета Мошковского района Новосибирской области</w:t>
      </w:r>
      <w:r w:rsidR="0048754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14:paraId="167C18FF" w14:textId="77777777"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7AFAD" w14:textId="43DD6672" w:rsidR="00F30A5C" w:rsidRPr="007E751E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323DC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487540">
        <w:rPr>
          <w:rFonts w:ascii="Times New Roman" w:hAnsi="Times New Roman" w:cs="Times New Roman"/>
          <w:sz w:val="28"/>
          <w:szCs w:val="28"/>
        </w:rPr>
        <w:t>администрации Кайлинского сельсовета Мошковского района Новосибирской области</w:t>
      </w:r>
      <w:r w:rsidR="00792BB0" w:rsidRPr="00487540">
        <w:rPr>
          <w:rFonts w:ascii="Times New Roman" w:hAnsi="Times New Roman" w:cs="Times New Roman"/>
          <w:bCs/>
          <w:sz w:val="28"/>
          <w:szCs w:val="28"/>
        </w:rPr>
        <w:t>;</w:t>
      </w:r>
    </w:p>
    <w:p w14:paraId="3A7B4CCD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14:paraId="273E1CDB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14:paraId="14E5C2DF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14:paraId="4D719929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1A0DA3EC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18564909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14:paraId="413CAFDE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14:paraId="5033AA12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0 Порядка проверки </w:t>
      </w:r>
      <w:r w:rsidR="00C00497" w:rsidRPr="007E751E">
        <w:rPr>
          <w:rFonts w:ascii="Times New Roman" w:hAnsi="Times New Roman" w:cs="Times New Roman"/>
          <w:sz w:val="28"/>
          <w:szCs w:val="28"/>
        </w:rPr>
        <w:lastRenderedPageBreak/>
        <w:t>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14:paraId="691046E2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7C3DD8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14:paraId="295D56F8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14:paraId="7CDE3737" w14:textId="59799223" w:rsidR="00C009CF" w:rsidRPr="007E751E" w:rsidRDefault="00C009CF" w:rsidP="00C51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487540">
        <w:rPr>
          <w:rFonts w:ascii="Times New Roman" w:hAnsi="Times New Roman" w:cs="Times New Roman"/>
          <w:sz w:val="28"/>
          <w:szCs w:val="28"/>
        </w:rPr>
        <w:t>администрации Кайлинского сельсовета Мошковского района Новосибирской области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487540">
        <w:rPr>
          <w:rFonts w:ascii="Times New Roman" w:hAnsi="Times New Roman" w:cs="Times New Roman"/>
          <w:sz w:val="28"/>
          <w:szCs w:val="28"/>
        </w:rPr>
        <w:t>администрации Кайлинского сельсовета Мошковского района Новосибирской области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FB0D34">
        <w:rPr>
          <w:rFonts w:ascii="Times New Roman" w:hAnsi="Times New Roman" w:cs="Times New Roman"/>
          <w:sz w:val="28"/>
          <w:szCs w:val="28"/>
        </w:rPr>
        <w:t>постановлением администрации Кайлинского сельсовета Мошковского района Новосибирской области от 06.09.2021 №30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(далее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7E751E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73F931FD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14:paraId="39FF9E3D" w14:textId="77777777"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E665038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562047D0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2F6FDDBD" w14:textId="3AE240CE"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7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296259">
        <w:rPr>
          <w:rFonts w:ascii="Times New Roman" w:hAnsi="Times New Roman" w:cs="Times New Roman"/>
          <w:sz w:val="28"/>
          <w:szCs w:val="28"/>
        </w:rPr>
        <w:t>администрации Кайлинского сельсовета Мошковского района Новосибирской области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19A7A11" w14:textId="77777777"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4E49D948" w14:textId="77777777"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14:paraId="022189C9" w14:textId="77777777" w:rsidR="00B471DE" w:rsidRPr="007E751E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1 к</w:t>
      </w:r>
      <w:r w:rsidR="00FC2829" w:rsidRPr="007E751E">
        <w:rPr>
          <w:rFonts w:ascii="Times New Roman" w:hAnsi="Times New Roman" w:cs="Times New Roman"/>
          <w:sz w:val="28"/>
          <w:szCs w:val="28"/>
        </w:rPr>
        <w:t> </w:t>
      </w:r>
      <w:r w:rsidR="007D7130" w:rsidRPr="007E751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7E751E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14:paraId="5BAF8357" w14:textId="77777777"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11</w:t>
      </w:r>
      <w:r w:rsidR="00FC2829" w:rsidRPr="007E751E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14:paraId="774E7799" w14:textId="77777777"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84F1502" w14:textId="77777777"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. 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14:paraId="2CE59AE9" w14:textId="7D4E2A9E" w:rsidR="00CB4804" w:rsidRPr="007E751E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FD046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96259">
        <w:rPr>
          <w:rFonts w:ascii="Times New Roman" w:hAnsi="Times New Roman" w:cs="Times New Roman"/>
          <w:sz w:val="28"/>
          <w:szCs w:val="28"/>
        </w:rPr>
        <w:t>в администрации Кайлинского сельсовета Мошковского района Новосибирской области, заместителем главы администрации.</w:t>
      </w:r>
    </w:p>
    <w:p w14:paraId="7F74A46C" w14:textId="77777777" w:rsidR="00FC2829" w:rsidRPr="007E751E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14</w:t>
      </w:r>
      <w:r w:rsidR="00FC2829" w:rsidRPr="007E751E">
        <w:rPr>
          <w:rFonts w:ascii="Times New Roman" w:hAnsi="Times New Roman" w:cs="Times New Roman"/>
          <w:sz w:val="28"/>
          <w:szCs w:val="28"/>
        </w:rPr>
        <w:t>.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72595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B4804" w:rsidRPr="007E751E">
        <w:t xml:space="preserve"> </w:t>
      </w:r>
      <w:r w:rsidR="00CB4804" w:rsidRPr="007E751E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14:paraId="38D4C3E3" w14:textId="4C15FC10"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15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7E751E">
        <w:rPr>
          <w:rFonts w:ascii="Times New Roman" w:hAnsi="Times New Roman" w:cs="Times New Roman"/>
          <w:sz w:val="28"/>
          <w:szCs w:val="28"/>
        </w:rPr>
        <w:t> </w:t>
      </w:r>
      <w:r w:rsidR="00CF77A0" w:rsidRPr="007E751E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7E751E">
        <w:rPr>
          <w:rFonts w:ascii="Times New Roman" w:hAnsi="Times New Roman" w:cs="Times New Roman"/>
          <w:sz w:val="28"/>
          <w:szCs w:val="28"/>
        </w:rPr>
        <w:t>т</w:t>
      </w:r>
      <w:r w:rsidR="006F289F" w:rsidRPr="007E751E">
        <w:rPr>
          <w:rFonts w:ascii="Times New Roman" w:hAnsi="Times New Roman" w:cs="Times New Roman"/>
          <w:sz w:val="28"/>
          <w:szCs w:val="28"/>
        </w:rPr>
        <w:t>ся в</w:t>
      </w:r>
      <w:r w:rsidR="00CF77A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96259">
        <w:rPr>
          <w:rFonts w:ascii="Times New Roman" w:hAnsi="Times New Roman" w:cs="Times New Roman"/>
          <w:sz w:val="28"/>
          <w:szCs w:val="28"/>
        </w:rPr>
        <w:t>администрации Кайлинского сельсовета Мошковского района Новосибирской области, заместителем главы администрации</w:t>
      </w:r>
      <w:r w:rsidR="00D52FF7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7E751E">
        <w:rPr>
          <w:rFonts w:ascii="Times New Roman" w:hAnsi="Times New Roman" w:cs="Times New Roman"/>
          <w:sz w:val="28"/>
          <w:szCs w:val="28"/>
        </w:rPr>
        <w:t>котор</w:t>
      </w:r>
      <w:r w:rsidR="00296259">
        <w:rPr>
          <w:rFonts w:ascii="Times New Roman" w:hAnsi="Times New Roman" w:cs="Times New Roman"/>
          <w:sz w:val="28"/>
          <w:szCs w:val="28"/>
        </w:rPr>
        <w:t>ый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14:paraId="556BB0A8" w14:textId="09CB69BD" w:rsidR="007E359C" w:rsidRPr="007E751E" w:rsidRDefault="00F15B90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16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B66021" w:rsidRPr="007E751E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7E751E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239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Кайлинского сельсовета Мошковского района Новосибирской области  </w:t>
      </w:r>
      <w:r w:rsidR="007D2397" w:rsidRPr="0067232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7232D" w:rsidRPr="0067232D">
        <w:rPr>
          <w:rFonts w:ascii="Times New Roman" w:hAnsi="Times New Roman" w:cs="Times New Roman"/>
          <w:color w:val="000000"/>
          <w:sz w:val="28"/>
          <w:szCs w:val="28"/>
        </w:rPr>
        <w:t>03.03.2022</w:t>
      </w:r>
      <w:r w:rsidR="007D2397" w:rsidRPr="0067232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67232D" w:rsidRPr="0067232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D2397" w:rsidRPr="0067232D">
        <w:rPr>
          <w:rFonts w:ascii="Times New Roman" w:hAnsi="Times New Roman" w:cs="Times New Roman"/>
          <w:sz w:val="28"/>
          <w:szCs w:val="28"/>
        </w:rPr>
        <w:t xml:space="preserve"> «</w:t>
      </w:r>
      <w:r w:rsidR="00DB230F" w:rsidRPr="0067232D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порядке сообщения муниципальными служащими</w:t>
      </w:r>
      <w:r w:rsidR="00DB230F" w:rsidRPr="0067232D">
        <w:rPr>
          <w:rFonts w:ascii="Times New Roman" w:hAnsi="Times New Roman" w:cs="Times New Roman"/>
          <w:bCs/>
          <w:iCs/>
          <w:sz w:val="28"/>
          <w:szCs w:val="28"/>
        </w:rPr>
        <w:t xml:space="preserve">, замещающими должности муниципальной службы </w:t>
      </w:r>
      <w:r w:rsidR="00DB230F" w:rsidRPr="0067232D">
        <w:rPr>
          <w:rFonts w:ascii="Times New Roman" w:hAnsi="Times New Roman" w:cs="Times New Roman"/>
          <w:color w:val="000000"/>
          <w:sz w:val="28"/>
          <w:szCs w:val="28"/>
        </w:rPr>
        <w:t>в администрации Кайлинского сельсовета Мошковского района Новосибирской области</w:t>
      </w:r>
      <w:r w:rsidR="00DB230F" w:rsidRPr="0067232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DB230F" w:rsidRPr="0067232D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D2397" w:rsidRPr="0067232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D2397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подлежит предварительному рассмотрению в </w:t>
      </w:r>
      <w:r w:rsidR="00296259">
        <w:rPr>
          <w:rFonts w:ascii="Times New Roman" w:hAnsi="Times New Roman" w:cs="Times New Roman"/>
          <w:sz w:val="28"/>
          <w:szCs w:val="28"/>
        </w:rPr>
        <w:t>администрации Кайлинского сельсовета Мошковского района Новосибирской области, заместителем главы администрации</w:t>
      </w:r>
      <w:r w:rsidR="00565694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96259">
        <w:rPr>
          <w:rFonts w:ascii="Times New Roman" w:hAnsi="Times New Roman" w:cs="Times New Roman"/>
          <w:sz w:val="28"/>
          <w:szCs w:val="28"/>
        </w:rPr>
        <w:t>который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 результатам рассмотрения уведомления.</w:t>
      </w:r>
    </w:p>
    <w:p w14:paraId="1F650B07" w14:textId="691C0DDB" w:rsidR="00EC1008" w:rsidRPr="007E751E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8E5C61">
        <w:rPr>
          <w:rFonts w:ascii="Times New Roman" w:hAnsi="Times New Roman" w:cs="Times New Roman"/>
          <w:sz w:val="28"/>
          <w:szCs w:val="28"/>
        </w:rPr>
        <w:t xml:space="preserve"> администрации Кайлинского сельсовета Мошковского района Новосибирской области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, ответственным за работу по профилактике коррупционных или иных правонарушений </w:t>
      </w:r>
      <w:r w:rsidR="00296259">
        <w:rPr>
          <w:rFonts w:ascii="Times New Roman" w:hAnsi="Times New Roman" w:cs="Times New Roman"/>
          <w:sz w:val="28"/>
          <w:szCs w:val="28"/>
        </w:rPr>
        <w:t>администрации Кайлинского сельсовета Мошковского района Новосибирской области, заместителем главы администрации</w:t>
      </w:r>
      <w:r w:rsidR="008E5C61">
        <w:rPr>
          <w:rFonts w:ascii="Times New Roman" w:hAnsi="Times New Roman" w:cs="Times New Roman"/>
          <w:sz w:val="28"/>
          <w:szCs w:val="28"/>
        </w:rPr>
        <w:t>, который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14:paraId="0264D7E6" w14:textId="308AAA90"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8E5C61">
        <w:rPr>
          <w:rFonts w:ascii="Times New Roman" w:hAnsi="Times New Roman" w:cs="Times New Roman"/>
          <w:sz w:val="28"/>
          <w:szCs w:val="28"/>
        </w:rPr>
        <w:t>администрации Кайлинского сельсовета Мошковского района Новосибирской области, заместитель главы администрации</w:t>
      </w:r>
      <w:r w:rsidR="008E5C6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8E5C61">
        <w:rPr>
          <w:rFonts w:ascii="Times New Roman" w:hAnsi="Times New Roman" w:cs="Times New Roman"/>
          <w:sz w:val="28"/>
          <w:szCs w:val="28"/>
        </w:rPr>
        <w:t>имее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1BB498D" w14:textId="77777777"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0D56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14:paraId="39018C81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7A46B2" w:rsidRPr="007E751E"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E8041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0B77F906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14:paraId="14990B96" w14:textId="77777777"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="001B36B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14:paraId="4E5E3A01" w14:textId="5F21BD6C" w:rsidR="003D3EE0" w:rsidRPr="007E751E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D3EE0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8E5C61">
        <w:rPr>
          <w:rFonts w:ascii="Times New Roman" w:hAnsi="Times New Roman" w:cs="Times New Roman"/>
          <w:sz w:val="28"/>
          <w:szCs w:val="28"/>
        </w:rPr>
        <w:t>администрации Кайлинского сельсовета 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E42144" w14:textId="77777777"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14:paraId="3DDCEC92" w14:textId="77777777"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в 10-дневный срок назначает дату заседания комиссии. При этом дата заседания комиссии не может быть назначена позднее 20 дней со дня поступления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5F6C5FB9" w14:textId="33D4EF66" w:rsidR="007E359C" w:rsidRPr="007E751E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r w:rsidR="008E5C61">
        <w:rPr>
          <w:rFonts w:ascii="Times New Roman" w:hAnsi="Times New Roman" w:cs="Times New Roman"/>
          <w:sz w:val="28"/>
          <w:szCs w:val="28"/>
        </w:rPr>
        <w:t xml:space="preserve">администрацию Кайлинского сельсовета Мошковского района Новосибирской области, </w:t>
      </w:r>
      <w:r w:rsidRPr="007E751E">
        <w:rPr>
          <w:rFonts w:ascii="Times New Roman" w:hAnsi="Times New Roman" w:cs="Times New Roman"/>
          <w:sz w:val="28"/>
          <w:szCs w:val="28"/>
        </w:rPr>
        <w:t>и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14:paraId="5BA12F5F" w14:textId="77777777"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B66021" w:rsidRPr="007E751E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14:paraId="51A33051" w14:textId="77777777"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7C81875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1031EE5F" w14:textId="77777777"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66927D5D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CE0443C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14:paraId="62A67767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предусмотренных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14:paraId="273FA0CE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14:paraId="4F08D860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161B70A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CB7BE25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0065E2A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14:paraId="3F57717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18A88D9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54DA065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14:paraId="5E0F0CC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14:paraId="026ABA3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53777E9D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14:paraId="2A413FA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2434BD3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14:paraId="164CD4DC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C8EAD87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14:paraId="28A3D0F6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14:paraId="2F943AB2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649C8385" w14:textId="77777777"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14:paraId="636E82BF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14:paraId="219AB5C7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14:paraId="473C4558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14:paraId="6E3D27B1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14:paraId="3B28B2A1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35991B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14:paraId="3E391C43" w14:textId="77777777"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14:paraId="2FFE01F2" w14:textId="77777777"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3E9D5EF5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36509FC4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4E0DF5F9" w14:textId="77777777"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0745E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14:paraId="08A22E26" w14:textId="77777777"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10F5E" w14:textId="77777777"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отказать муниципальному служащему участвовать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14:paraId="7F475F63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70235BC9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14:paraId="178533EB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14:paraId="6C25889F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14:paraId="76F73C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14:paraId="05CCE42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14:paraId="2059FA4C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6E403A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14:paraId="646E34C0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14:paraId="72EAA454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14:paraId="2EAF3103" w14:textId="5EF3FDA9" w:rsidR="00D40F95" w:rsidRPr="008E5C61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8E5C61">
        <w:rPr>
          <w:rFonts w:ascii="Times New Roman" w:hAnsi="Times New Roman" w:cs="Times New Roman"/>
          <w:sz w:val="28"/>
          <w:szCs w:val="28"/>
        </w:rPr>
        <w:t>администрации Кайлинского сельсовета Мошковского района Новосибирской области</w:t>
      </w:r>
      <w:r w:rsidR="007D4E2E" w:rsidRPr="008E5C61">
        <w:rPr>
          <w:rFonts w:ascii="Times New Roman" w:hAnsi="Times New Roman" w:cs="Times New Roman"/>
          <w:bCs/>
          <w:sz w:val="28"/>
          <w:szCs w:val="28"/>
        </w:rPr>
        <w:t>;</w:t>
      </w:r>
    </w:p>
    <w:p w14:paraId="11F81BB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64C8E07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14:paraId="71F18C1D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14:paraId="5A9932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14:paraId="42274CCE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14:paraId="78BA4DDA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14:paraId="1E49AE4A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>обязаны рассмотреть протокол заседания комиссии и вправе учесть в пределах своей компетенции содержащиеся в нем рекомендации при принятии решения о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14:paraId="0BB01DBC" w14:textId="77777777"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7E716865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14:paraId="5FBEE63F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14:paraId="3993ECF5" w14:textId="3F8AFDFA" w:rsidR="00E041B2" w:rsidRPr="007E751E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8E5C61">
        <w:rPr>
          <w:rFonts w:ascii="Times New Roman" w:hAnsi="Times New Roman" w:cs="Times New Roman"/>
          <w:sz w:val="28"/>
          <w:szCs w:val="28"/>
        </w:rPr>
        <w:t>администрацией Кайлинского сельсовета Мошковского района Новосибирской области, заместителем главы администрации</w:t>
      </w:r>
      <w:r w:rsidR="0088675F" w:rsidRPr="007E751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AF64652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Выписка из решения комиссии, заверенная подписью секретаря комиссии и </w:t>
      </w:r>
      <w:r w:rsidR="00986161" w:rsidRPr="007E751E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4F4B764" w14:textId="77777777" w:rsidR="00FC2829" w:rsidRPr="007E751E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2C5E0E" w14:textId="77777777" w:rsidR="00D40F95" w:rsidRPr="007E751E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222693">
          <w:headerReference w:type="default" r:id="rId10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00211A0E" w14:textId="77777777" w:rsidR="00046019" w:rsidRPr="007E751E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71105C9A" w14:textId="47EB529B" w:rsidR="00046019" w:rsidRPr="007E751E" w:rsidRDefault="00046019" w:rsidP="008E5C6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  <w:r w:rsidR="008E5C61">
        <w:rPr>
          <w:rFonts w:ascii="Times New Roman" w:hAnsi="Times New Roman" w:cs="Times New Roman"/>
          <w:sz w:val="28"/>
          <w:szCs w:val="28"/>
        </w:rPr>
        <w:t>администрации Кайлинского сельсовета Мошковского района Новосибирской области</w:t>
      </w:r>
    </w:p>
    <w:p w14:paraId="1BBD86AB" w14:textId="77777777" w:rsidR="00275F0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E41860" w14:textId="77777777"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87F4F0" w14:textId="77777777"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14:paraId="1DBDEBC9" w14:textId="56827ADC" w:rsidR="00046019" w:rsidRPr="008E5C61" w:rsidRDefault="00275F02" w:rsidP="008E5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  <w:r w:rsidR="008E5C61" w:rsidRPr="008E5C61">
        <w:rPr>
          <w:rFonts w:ascii="Times New Roman" w:hAnsi="Times New Roman" w:cs="Times New Roman"/>
          <w:b/>
          <w:sz w:val="28"/>
          <w:szCs w:val="28"/>
        </w:rPr>
        <w:t>администрации Кайлинского сельсовета Мошковского района Новосибирской области</w:t>
      </w:r>
    </w:p>
    <w:p w14:paraId="1A0B3F49" w14:textId="77777777"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14:paraId="5E417FA4" w14:textId="77777777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F03" w14:textId="77777777"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87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35971064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C46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25E" w14:textId="77777777"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A3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76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BE1" w14:textId="77777777"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14:paraId="34B4B332" w14:textId="77777777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C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D9C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0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222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D2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3CC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CEE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14:paraId="345D6A8F" w14:textId="77777777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980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027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B0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46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29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2C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303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ECDBC26" w14:textId="77777777"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B7F398" w14:textId="77777777"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8D65F" w14:textId="77777777"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4F7A5" w14:textId="77777777" w:rsidR="00D7003C" w:rsidRPr="00D11392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_________</w:t>
      </w:r>
    </w:p>
    <w:sectPr w:rsidR="00D7003C" w:rsidRPr="00D11392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B0FDB" w14:textId="77777777" w:rsidR="00116F7D" w:rsidRDefault="00116F7D" w:rsidP="005D3373">
      <w:pPr>
        <w:spacing w:after="0" w:line="240" w:lineRule="auto"/>
      </w:pPr>
      <w:r>
        <w:separator/>
      </w:r>
    </w:p>
  </w:endnote>
  <w:endnote w:type="continuationSeparator" w:id="0">
    <w:p w14:paraId="167B4715" w14:textId="77777777" w:rsidR="00116F7D" w:rsidRDefault="00116F7D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2AEFC" w14:textId="77777777" w:rsidR="00116F7D" w:rsidRDefault="00116F7D" w:rsidP="005D3373">
      <w:pPr>
        <w:spacing w:after="0" w:line="240" w:lineRule="auto"/>
      </w:pPr>
      <w:r>
        <w:separator/>
      </w:r>
    </w:p>
  </w:footnote>
  <w:footnote w:type="continuationSeparator" w:id="0">
    <w:p w14:paraId="59B43D0C" w14:textId="77777777" w:rsidR="00116F7D" w:rsidRDefault="00116F7D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5BE5D016" w14:textId="442648DA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232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A6CCD83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16F7D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861"/>
    <w:rsid w:val="001A0532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D1A65"/>
    <w:rsid w:val="001D341F"/>
    <w:rsid w:val="001D3EC9"/>
    <w:rsid w:val="001D4C5E"/>
    <w:rsid w:val="001D7FAB"/>
    <w:rsid w:val="001E17DC"/>
    <w:rsid w:val="001E1D80"/>
    <w:rsid w:val="001E4140"/>
    <w:rsid w:val="001E488B"/>
    <w:rsid w:val="001E69C4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6259"/>
    <w:rsid w:val="00297163"/>
    <w:rsid w:val="00297EE0"/>
    <w:rsid w:val="002A0C1A"/>
    <w:rsid w:val="002A0F5C"/>
    <w:rsid w:val="002A1CF7"/>
    <w:rsid w:val="002A35B5"/>
    <w:rsid w:val="002A5BD8"/>
    <w:rsid w:val="002A77CC"/>
    <w:rsid w:val="002A7FDE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3B2A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1EB7"/>
    <w:rsid w:val="00364739"/>
    <w:rsid w:val="003650D5"/>
    <w:rsid w:val="00365261"/>
    <w:rsid w:val="00367B04"/>
    <w:rsid w:val="003719BC"/>
    <w:rsid w:val="00371DFF"/>
    <w:rsid w:val="0037322D"/>
    <w:rsid w:val="0037629B"/>
    <w:rsid w:val="003766FC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0AF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25A2"/>
    <w:rsid w:val="00482C8B"/>
    <w:rsid w:val="00487540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2533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676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5694"/>
    <w:rsid w:val="00566484"/>
    <w:rsid w:val="00570B6A"/>
    <w:rsid w:val="00572591"/>
    <w:rsid w:val="005740BD"/>
    <w:rsid w:val="005741AE"/>
    <w:rsid w:val="00574922"/>
    <w:rsid w:val="005825E6"/>
    <w:rsid w:val="00582653"/>
    <w:rsid w:val="005837A6"/>
    <w:rsid w:val="005844D7"/>
    <w:rsid w:val="00585E1B"/>
    <w:rsid w:val="0058794D"/>
    <w:rsid w:val="00590819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2028"/>
    <w:rsid w:val="005C4A6A"/>
    <w:rsid w:val="005C5D64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5F24"/>
    <w:rsid w:val="00626044"/>
    <w:rsid w:val="00626502"/>
    <w:rsid w:val="00626633"/>
    <w:rsid w:val="00626B7B"/>
    <w:rsid w:val="00630345"/>
    <w:rsid w:val="0063104C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14E2"/>
    <w:rsid w:val="00652E88"/>
    <w:rsid w:val="0065557E"/>
    <w:rsid w:val="00656F13"/>
    <w:rsid w:val="0066140D"/>
    <w:rsid w:val="0066284F"/>
    <w:rsid w:val="0066386F"/>
    <w:rsid w:val="0066435D"/>
    <w:rsid w:val="00664370"/>
    <w:rsid w:val="006678CA"/>
    <w:rsid w:val="0067011E"/>
    <w:rsid w:val="00670FEF"/>
    <w:rsid w:val="0067232D"/>
    <w:rsid w:val="00672B24"/>
    <w:rsid w:val="00674F54"/>
    <w:rsid w:val="006759D9"/>
    <w:rsid w:val="00676BBD"/>
    <w:rsid w:val="006776AE"/>
    <w:rsid w:val="00681CEC"/>
    <w:rsid w:val="00684483"/>
    <w:rsid w:val="00684A71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52FF"/>
    <w:rsid w:val="00797AD6"/>
    <w:rsid w:val="007A0C81"/>
    <w:rsid w:val="007A46B2"/>
    <w:rsid w:val="007A483D"/>
    <w:rsid w:val="007A497E"/>
    <w:rsid w:val="007B32CA"/>
    <w:rsid w:val="007B3424"/>
    <w:rsid w:val="007B544E"/>
    <w:rsid w:val="007B5B48"/>
    <w:rsid w:val="007B7FA9"/>
    <w:rsid w:val="007C367D"/>
    <w:rsid w:val="007C3799"/>
    <w:rsid w:val="007C41F5"/>
    <w:rsid w:val="007C6BA1"/>
    <w:rsid w:val="007D12FA"/>
    <w:rsid w:val="007D2397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5C61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B0497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6A8A"/>
    <w:rsid w:val="00A10240"/>
    <w:rsid w:val="00A10DB7"/>
    <w:rsid w:val="00A121E5"/>
    <w:rsid w:val="00A126C0"/>
    <w:rsid w:val="00A13001"/>
    <w:rsid w:val="00A13A5C"/>
    <w:rsid w:val="00A140B1"/>
    <w:rsid w:val="00A14732"/>
    <w:rsid w:val="00A14FFC"/>
    <w:rsid w:val="00A15FA8"/>
    <w:rsid w:val="00A21A62"/>
    <w:rsid w:val="00A22911"/>
    <w:rsid w:val="00A24679"/>
    <w:rsid w:val="00A26C69"/>
    <w:rsid w:val="00A27B90"/>
    <w:rsid w:val="00A3032D"/>
    <w:rsid w:val="00A31857"/>
    <w:rsid w:val="00A3486D"/>
    <w:rsid w:val="00A35EA2"/>
    <w:rsid w:val="00A37921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94A"/>
    <w:rsid w:val="00B109EE"/>
    <w:rsid w:val="00B10F66"/>
    <w:rsid w:val="00B11343"/>
    <w:rsid w:val="00B1344B"/>
    <w:rsid w:val="00B14A44"/>
    <w:rsid w:val="00B14A55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20E18"/>
    <w:rsid w:val="00C21A9F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E08"/>
    <w:rsid w:val="00C749CB"/>
    <w:rsid w:val="00C74F00"/>
    <w:rsid w:val="00C831F2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4140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230F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6CA4"/>
    <w:rsid w:val="00E377EA"/>
    <w:rsid w:val="00E42E52"/>
    <w:rsid w:val="00E431EA"/>
    <w:rsid w:val="00E44E0D"/>
    <w:rsid w:val="00E472F4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E6592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1D9B"/>
    <w:rsid w:val="00FA225C"/>
    <w:rsid w:val="00FA3F8A"/>
    <w:rsid w:val="00FA5293"/>
    <w:rsid w:val="00FA70F7"/>
    <w:rsid w:val="00FB0784"/>
    <w:rsid w:val="00FB0D3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14694"/>
  <w15:docId w15:val="{265D7266-046F-491A-A396-FF8DA552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A05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521C71-C706-4807-9F8D-5FB6757A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14</Pages>
  <Words>5379</Words>
  <Characters>30666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Пользователь</cp:lastModifiedBy>
  <cp:revision>1668</cp:revision>
  <cp:lastPrinted>2021-10-22T06:01:00Z</cp:lastPrinted>
  <dcterms:created xsi:type="dcterms:W3CDTF">2021-09-08T04:31:00Z</dcterms:created>
  <dcterms:modified xsi:type="dcterms:W3CDTF">2022-03-02T05:38:00Z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161092887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